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E" w:rsidRDefault="00BB5F6E" w:rsidP="00BB5F6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BB5F6E" w:rsidRDefault="00BB5F6E" w:rsidP="00BB5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СОВЕТ </w:t>
      </w:r>
    </w:p>
    <w:p w:rsidR="00BB5F6E" w:rsidRDefault="00BB5F6E" w:rsidP="00BB5F6E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ЛЕСНОВСКОГО МУНИЦИПАЛЬНОГО ОБРАЗОВАНИЯ</w:t>
      </w:r>
    </w:p>
    <w:p w:rsidR="00BB5F6E" w:rsidRDefault="00BB5F6E" w:rsidP="00BB5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B5F6E" w:rsidRDefault="00BB5F6E" w:rsidP="00BB5F6E">
      <w:pPr>
        <w:pStyle w:val="2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B5F6E" w:rsidRPr="002C6718" w:rsidRDefault="00BB5F6E" w:rsidP="00BB5F6E">
      <w:pPr>
        <w:pStyle w:val="2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br/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</w:t>
      </w:r>
      <w:r w:rsidR="0040317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40317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403179">
        <w:rPr>
          <w:b/>
          <w:bCs/>
          <w:sz w:val="28"/>
          <w:szCs w:val="28"/>
        </w:rPr>
        <w:t>.2019  года  № 02</w:t>
      </w:r>
      <w:r>
        <w:rPr>
          <w:b/>
          <w:bCs/>
          <w:sz w:val="28"/>
          <w:szCs w:val="28"/>
        </w:rPr>
        <w:t>/</w:t>
      </w:r>
      <w:r w:rsidR="0040317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                                                                с. Лесное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8"/>
          <w:szCs w:val="28"/>
        </w:rPr>
        <w:t xml:space="preserve">«О внесении изменений в Решение Совета 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</w:t>
      </w:r>
      <w:r w:rsidR="001011C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25/16 от 19.12.2018 г. </w:t>
      </w:r>
    </w:p>
    <w:p w:rsidR="005E60FA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Лесновского муниципального </w:t>
      </w:r>
    </w:p>
    <w:p w:rsidR="005E60FA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  <w:r w:rsidR="005E6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Балашовского муниципального </w:t>
      </w:r>
    </w:p>
    <w:p w:rsidR="00BB5F6E" w:rsidRPr="005E60FA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="005E6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Саратовской области на 2019год</w:t>
      </w:r>
      <w:r>
        <w:rPr>
          <w:b/>
          <w:bCs/>
          <w:sz w:val="24"/>
          <w:szCs w:val="24"/>
        </w:rPr>
        <w:t>»</w:t>
      </w:r>
    </w:p>
    <w:p w:rsidR="00BB5F6E" w:rsidRDefault="00BB5F6E" w:rsidP="00BB5F6E">
      <w:pPr>
        <w:rPr>
          <w:b/>
          <w:bCs/>
        </w:rPr>
      </w:pPr>
    </w:p>
    <w:p w:rsidR="00BB5F6E" w:rsidRDefault="00BB5F6E" w:rsidP="00BB5F6E">
      <w:pPr>
        <w:rPr>
          <w:b/>
          <w:bCs/>
        </w:rPr>
      </w:pPr>
    </w:p>
    <w:p w:rsidR="00BB5F6E" w:rsidRDefault="00BB5F6E" w:rsidP="00BB5F6E">
      <w:pPr>
        <w:pStyle w:val="a3"/>
      </w:pPr>
      <w: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BB5F6E" w:rsidRDefault="00BB5F6E" w:rsidP="00BB5F6E">
      <w:pPr>
        <w:pStyle w:val="a3"/>
        <w:rPr>
          <w:b/>
          <w:bCs/>
          <w:sz w:val="22"/>
          <w:szCs w:val="22"/>
        </w:rPr>
      </w:pPr>
    </w:p>
    <w:p w:rsidR="00BB5F6E" w:rsidRDefault="00BB5F6E" w:rsidP="00BB5F6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B5F6E" w:rsidRDefault="00BB5F6E" w:rsidP="00BB5F6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№ 4 «Ведомственная структура расходов бюджета Лесновского муниципального образования Балашовского муниципального района Саратовской области на 2019 год»:</w:t>
      </w:r>
    </w:p>
    <w:p w:rsidR="00BB5F6E" w:rsidRDefault="00BB5F6E" w:rsidP="00BB5F6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424"/>
        <w:gridCol w:w="446"/>
        <w:gridCol w:w="473"/>
        <w:gridCol w:w="743"/>
        <w:gridCol w:w="1347"/>
        <w:gridCol w:w="1002"/>
        <w:gridCol w:w="1091"/>
      </w:tblGrid>
      <w:tr w:rsidR="00BB5F6E" w:rsidTr="00463A09">
        <w:trPr>
          <w:cantSplit/>
          <w:trHeight w:val="255"/>
        </w:trPr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B5F6E" w:rsidTr="00463A09">
        <w:trPr>
          <w:cantSplit/>
          <w:trHeight w:val="255"/>
        </w:trPr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BB5F6E" w:rsidTr="00463A09">
        <w:trPr>
          <w:trHeight w:val="255"/>
        </w:trPr>
        <w:tc>
          <w:tcPr>
            <w:tcW w:w="2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B5F6E" w:rsidTr="00463A09">
        <w:trPr>
          <w:trHeight w:val="72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732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Лесновского </w:t>
            </w:r>
          </w:p>
          <w:p w:rsidR="003D7732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3D7732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Балашовского муниципального </w:t>
            </w:r>
          </w:p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B5F6E" w:rsidTr="00463A09">
        <w:trPr>
          <w:trHeight w:val="25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00AE" w:rsidTr="00463A09">
        <w:trPr>
          <w:trHeight w:val="25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0000AE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Закупка товаров, работ и </w:t>
            </w:r>
          </w:p>
          <w:p w:rsidR="000000AE" w:rsidRDefault="000000AE" w:rsidP="000000AE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услуг для государственных </w:t>
            </w:r>
          </w:p>
          <w:p w:rsidR="000000AE" w:rsidRDefault="000000AE" w:rsidP="000000AE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463A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63A09">
              <w:rPr>
                <w:sz w:val="24"/>
                <w:szCs w:val="24"/>
              </w:rPr>
              <w:t>19,2</w:t>
            </w:r>
          </w:p>
        </w:tc>
      </w:tr>
      <w:tr w:rsidR="000000AE" w:rsidTr="00463A09">
        <w:trPr>
          <w:trHeight w:val="255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0000AE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Иные закупки товаров, работ и </w:t>
            </w:r>
          </w:p>
          <w:p w:rsidR="000000AE" w:rsidRDefault="000000AE" w:rsidP="000000AE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услуг для обеспечения государственных</w:t>
            </w:r>
          </w:p>
          <w:p w:rsidR="000000AE" w:rsidRDefault="000000AE" w:rsidP="000000AE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AE" w:rsidRDefault="000000AE" w:rsidP="00463A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63A09">
              <w:rPr>
                <w:sz w:val="24"/>
                <w:szCs w:val="24"/>
              </w:rPr>
              <w:t>19,2</w:t>
            </w:r>
          </w:p>
        </w:tc>
      </w:tr>
      <w:tr w:rsidR="00BB5F6E" w:rsidTr="00463A09">
        <w:trPr>
          <w:hidden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0000000000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rPr>
                <w:vanish/>
                <w:sz w:val="24"/>
                <w:szCs w:val="24"/>
              </w:rPr>
            </w:pPr>
          </w:p>
        </w:tc>
      </w:tr>
      <w:tr w:rsidR="00403179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732" w:rsidRDefault="00403179" w:rsidP="00AC4B07">
            <w:pPr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 xml:space="preserve">Другие вопросы в области </w:t>
            </w:r>
          </w:p>
          <w:p w:rsidR="00403179" w:rsidRPr="003D7732" w:rsidRDefault="00403179" w:rsidP="00AC4B07">
            <w:pPr>
              <w:rPr>
                <w:b/>
                <w:bCs/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национальной экономики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03179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732" w:rsidRDefault="00403179" w:rsidP="00AC4B07">
            <w:pPr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 xml:space="preserve">Мероприятия по землеустройству </w:t>
            </w:r>
          </w:p>
          <w:p w:rsidR="00403179" w:rsidRPr="003D7732" w:rsidRDefault="00403179" w:rsidP="00AC4B07">
            <w:pPr>
              <w:rPr>
                <w:b/>
                <w:bCs/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и землепользованию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2320000000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403179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732" w:rsidRDefault="00403179" w:rsidP="00AC4B07">
            <w:pPr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 xml:space="preserve">Мероприятия по землеустройству </w:t>
            </w:r>
          </w:p>
          <w:p w:rsidR="00403179" w:rsidRPr="003D7732" w:rsidRDefault="00403179" w:rsidP="00AC4B07">
            <w:pPr>
              <w:rPr>
                <w:b/>
                <w:bCs/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и землепользованию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2320006700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403179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732" w:rsidRDefault="00403179" w:rsidP="00AC4B07">
            <w:pPr>
              <w:rPr>
                <w:sz w:val="22"/>
                <w:szCs w:val="22"/>
              </w:rPr>
            </w:pPr>
            <w:r w:rsidRPr="003D7732">
              <w:rPr>
                <w:sz w:val="22"/>
                <w:szCs w:val="22"/>
              </w:rPr>
              <w:t xml:space="preserve">Закупка товаров, работ и </w:t>
            </w:r>
          </w:p>
          <w:p w:rsidR="003D7732" w:rsidRDefault="00403179" w:rsidP="00AC4B07">
            <w:pPr>
              <w:rPr>
                <w:sz w:val="22"/>
                <w:szCs w:val="22"/>
              </w:rPr>
            </w:pPr>
            <w:r w:rsidRPr="003D7732">
              <w:rPr>
                <w:sz w:val="22"/>
                <w:szCs w:val="22"/>
              </w:rPr>
              <w:t>услуг для государственных</w:t>
            </w:r>
          </w:p>
          <w:p w:rsidR="00403179" w:rsidRPr="003D7732" w:rsidRDefault="00403179" w:rsidP="00AC4B07">
            <w:pPr>
              <w:rPr>
                <w:b/>
                <w:bCs/>
                <w:sz w:val="22"/>
                <w:szCs w:val="22"/>
              </w:rPr>
            </w:pPr>
            <w:r w:rsidRPr="003D773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403179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2320006700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403179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7732" w:rsidRDefault="003D7732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Иные закупки товаров, работ</w:t>
            </w:r>
          </w:p>
          <w:p w:rsidR="003D7732" w:rsidRDefault="003D7732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 и услуг для обеспечения государственных</w:t>
            </w:r>
          </w:p>
          <w:p w:rsidR="00403179" w:rsidRPr="00362F73" w:rsidRDefault="003D7732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lastRenderedPageBreak/>
              <w:t xml:space="preserve">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2320006700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3179" w:rsidRPr="003D7732" w:rsidRDefault="003D7732" w:rsidP="00AC4B07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A91004" w:rsidTr="00463A09">
        <w:trPr>
          <w:trHeight w:val="238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62F73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91004" w:rsidTr="00463A09">
        <w:trPr>
          <w:trHeight w:val="228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62F73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91004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Проведение мероприятий </w:t>
            </w:r>
          </w:p>
          <w:p w:rsidR="00A91004" w:rsidRPr="00362F73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2540000000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91004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Закупка товаров, работ и услуг</w:t>
            </w:r>
            <w:r>
              <w:rPr>
                <w:sz w:val="24"/>
                <w:szCs w:val="24"/>
              </w:rPr>
              <w:t xml:space="preserve"> </w:t>
            </w:r>
            <w:r w:rsidRPr="00362F73">
              <w:rPr>
                <w:sz w:val="24"/>
                <w:szCs w:val="24"/>
              </w:rPr>
              <w:t xml:space="preserve">для </w:t>
            </w:r>
          </w:p>
          <w:p w:rsidR="00A91004" w:rsidRPr="00362F73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62F73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</w:t>
            </w:r>
            <w:r w:rsidRPr="00362F73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-37,2</w:t>
            </w:r>
          </w:p>
        </w:tc>
      </w:tr>
      <w:tr w:rsidR="00A91004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Иные закупки товаров, работ и услуг</w:t>
            </w:r>
          </w:p>
          <w:p w:rsidR="00A91004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 для обеспечения государственных </w:t>
            </w:r>
          </w:p>
          <w:p w:rsidR="00A91004" w:rsidRPr="00362F73" w:rsidRDefault="00A91004" w:rsidP="00AC4B07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62F73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</w:t>
            </w:r>
            <w:r w:rsidRPr="00362F73">
              <w:rPr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1004" w:rsidRPr="003D7732" w:rsidRDefault="00A91004" w:rsidP="00AC4B0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-37,2</w:t>
            </w:r>
          </w:p>
        </w:tc>
      </w:tr>
      <w:tr w:rsidR="00BB5F6E" w:rsidTr="00463A09">
        <w:trPr>
          <w:trHeight w:val="450"/>
        </w:trPr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Pr="003D7732" w:rsidRDefault="00BB5F6E" w:rsidP="00AC4B07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0,0</w:t>
            </w:r>
          </w:p>
        </w:tc>
      </w:tr>
    </w:tbl>
    <w:p w:rsidR="00BB5F6E" w:rsidRDefault="00BB5F6E" w:rsidP="00BB5F6E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Внести изменения в  Приложение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BB5F6E" w:rsidRDefault="00BB5F6E" w:rsidP="00BB5F6E">
      <w:pPr>
        <w:spacing w:line="23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тыс.руб.</w:t>
      </w:r>
    </w:p>
    <w:tbl>
      <w:tblPr>
        <w:tblW w:w="4992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72"/>
        <w:gridCol w:w="474"/>
        <w:gridCol w:w="744"/>
        <w:gridCol w:w="1423"/>
        <w:gridCol w:w="1002"/>
        <w:gridCol w:w="1596"/>
      </w:tblGrid>
      <w:tr w:rsidR="00463A09" w:rsidTr="00463A09">
        <w:trPr>
          <w:cantSplit/>
          <w:trHeight w:val="255"/>
        </w:trPr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63A09" w:rsidTr="00463A09">
        <w:trPr>
          <w:cantSplit/>
          <w:trHeight w:val="255"/>
        </w:trPr>
        <w:tc>
          <w:tcPr>
            <w:tcW w:w="2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09" w:rsidRDefault="00463A09" w:rsidP="00C072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09" w:rsidRDefault="00463A09" w:rsidP="00C072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09" w:rsidRDefault="00463A09" w:rsidP="00C072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09" w:rsidRDefault="00463A09" w:rsidP="00C072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09" w:rsidRDefault="00463A09" w:rsidP="00C072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463A09" w:rsidTr="00463A09">
        <w:trPr>
          <w:trHeight w:val="2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A09" w:rsidRDefault="00463A09" w:rsidP="00C07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63A09" w:rsidTr="00463A09">
        <w:trPr>
          <w:trHeight w:val="25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63A09" w:rsidTr="00463A09">
        <w:trPr>
          <w:trHeight w:val="25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Закупка товаров, работ и </w:t>
            </w:r>
          </w:p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услуг для государственных </w:t>
            </w:r>
          </w:p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+19,2</w:t>
            </w:r>
          </w:p>
        </w:tc>
      </w:tr>
      <w:tr w:rsidR="00463A09" w:rsidTr="00463A09">
        <w:trPr>
          <w:trHeight w:val="25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Иные закупки товаров, работ и </w:t>
            </w:r>
          </w:p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услуг для обеспечения государственных</w:t>
            </w:r>
          </w:p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+19,2</w:t>
            </w:r>
          </w:p>
        </w:tc>
      </w:tr>
      <w:tr w:rsidR="00463A09" w:rsidTr="00463A09">
        <w:trPr>
          <w:hidden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0000000000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rPr>
                <w:vanish/>
                <w:sz w:val="24"/>
                <w:szCs w:val="24"/>
              </w:rPr>
            </w:pPr>
            <w:r w:rsidRPr="003D7732">
              <w:rPr>
                <w:vanish/>
                <w:sz w:val="24"/>
                <w:szCs w:val="24"/>
              </w:rPr>
              <w:t>244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rPr>
                <w:vanish/>
                <w:sz w:val="24"/>
                <w:szCs w:val="24"/>
              </w:rPr>
            </w:pP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 xml:space="preserve">Другие вопросы в области </w:t>
            </w:r>
          </w:p>
          <w:p w:rsidR="00463A09" w:rsidRPr="003D7732" w:rsidRDefault="00463A09" w:rsidP="00C07232">
            <w:pPr>
              <w:rPr>
                <w:b/>
                <w:bCs/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национальной экономики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 xml:space="preserve">Мероприятия по землеустройству </w:t>
            </w:r>
          </w:p>
          <w:p w:rsidR="00463A09" w:rsidRPr="003D7732" w:rsidRDefault="00463A09" w:rsidP="00C07232">
            <w:pPr>
              <w:rPr>
                <w:b/>
                <w:bCs/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и землепользованию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 xml:space="preserve">Мероприятия по землеустройству </w:t>
            </w:r>
          </w:p>
          <w:p w:rsidR="00463A09" w:rsidRPr="003D7732" w:rsidRDefault="00463A09" w:rsidP="00C07232">
            <w:pPr>
              <w:rPr>
                <w:b/>
                <w:bCs/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и землепользованию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2320006700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2"/>
                <w:szCs w:val="22"/>
              </w:rPr>
            </w:pPr>
            <w:r w:rsidRPr="003D7732">
              <w:rPr>
                <w:sz w:val="22"/>
                <w:szCs w:val="22"/>
              </w:rPr>
              <w:t xml:space="preserve">Закупка товаров, работ и </w:t>
            </w:r>
          </w:p>
          <w:p w:rsidR="00463A09" w:rsidRDefault="00463A09" w:rsidP="00C07232">
            <w:pPr>
              <w:rPr>
                <w:sz w:val="22"/>
                <w:szCs w:val="22"/>
              </w:rPr>
            </w:pPr>
            <w:r w:rsidRPr="003D7732">
              <w:rPr>
                <w:sz w:val="22"/>
                <w:szCs w:val="22"/>
              </w:rPr>
              <w:t>услуг для государственных</w:t>
            </w:r>
          </w:p>
          <w:p w:rsidR="00463A09" w:rsidRPr="003D7732" w:rsidRDefault="00463A09" w:rsidP="00C07232">
            <w:pPr>
              <w:rPr>
                <w:b/>
                <w:bCs/>
                <w:sz w:val="22"/>
                <w:szCs w:val="22"/>
              </w:rPr>
            </w:pPr>
            <w:r w:rsidRPr="003D773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2320006700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Иные закупки товаров, работ</w:t>
            </w:r>
          </w:p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 и услуг </w:t>
            </w:r>
          </w:p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для обеспечения государственных</w:t>
            </w:r>
          </w:p>
          <w:p w:rsidR="00463A09" w:rsidRPr="00362F73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12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2320006700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D7732">
              <w:rPr>
                <w:sz w:val="24"/>
                <w:szCs w:val="24"/>
              </w:rPr>
              <w:t>240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+18,0</w:t>
            </w:r>
          </w:p>
        </w:tc>
      </w:tr>
      <w:tr w:rsidR="00463A09" w:rsidTr="00463A09">
        <w:trPr>
          <w:trHeight w:val="238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62F73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63A09" w:rsidTr="00463A09">
        <w:trPr>
          <w:trHeight w:val="228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62F73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Проведение мероприятий </w:t>
            </w:r>
          </w:p>
          <w:p w:rsidR="00463A09" w:rsidRPr="00362F73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2540000000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Закупка товаров, работ и услуг</w:t>
            </w:r>
            <w:r>
              <w:rPr>
                <w:sz w:val="24"/>
                <w:szCs w:val="24"/>
              </w:rPr>
              <w:t xml:space="preserve"> </w:t>
            </w:r>
            <w:r w:rsidRPr="00362F73">
              <w:rPr>
                <w:sz w:val="24"/>
                <w:szCs w:val="24"/>
              </w:rPr>
              <w:t xml:space="preserve">для </w:t>
            </w:r>
          </w:p>
          <w:p w:rsidR="00463A09" w:rsidRPr="00362F73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62F73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</w:t>
            </w:r>
            <w:r w:rsidRPr="00362F73"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-37,2</w:t>
            </w: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Иные закупки товаров, работ и услуг</w:t>
            </w:r>
          </w:p>
          <w:p w:rsidR="00463A09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 для обеспечения государственных </w:t>
            </w:r>
          </w:p>
          <w:p w:rsidR="00463A09" w:rsidRPr="00362F73" w:rsidRDefault="00463A09" w:rsidP="00C07232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62F73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</w:t>
            </w:r>
            <w:r w:rsidRPr="00362F73"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-37,2</w:t>
            </w:r>
          </w:p>
        </w:tc>
      </w:tr>
      <w:tr w:rsidR="00463A09" w:rsidTr="00463A09">
        <w:trPr>
          <w:trHeight w:val="4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A09" w:rsidRPr="003D7732" w:rsidRDefault="00463A09" w:rsidP="00C07232">
            <w:pPr>
              <w:jc w:val="right"/>
              <w:rPr>
                <w:bCs/>
                <w:sz w:val="24"/>
                <w:szCs w:val="24"/>
              </w:rPr>
            </w:pPr>
            <w:r w:rsidRPr="003D7732">
              <w:rPr>
                <w:bCs/>
                <w:sz w:val="24"/>
                <w:szCs w:val="24"/>
              </w:rPr>
              <w:t>0,0</w:t>
            </w:r>
          </w:p>
        </w:tc>
      </w:tr>
    </w:tbl>
    <w:p w:rsidR="000000AE" w:rsidRDefault="000000AE" w:rsidP="00BB5F6E">
      <w:pPr>
        <w:pStyle w:val="a3"/>
        <w:ind w:firstLine="0"/>
        <w:rPr>
          <w:b/>
          <w:bCs/>
        </w:rPr>
      </w:pPr>
    </w:p>
    <w:p w:rsidR="00BB5F6E" w:rsidRDefault="00BB5F6E" w:rsidP="00BB5F6E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 xml:space="preserve">3. </w:t>
      </w:r>
      <w:r>
        <w:t>Настоящее решение вступает в силу со дня его обнародования.</w:t>
      </w:r>
    </w:p>
    <w:p w:rsidR="00BB5F6E" w:rsidRDefault="00BB5F6E" w:rsidP="00BB5F6E">
      <w:pPr>
        <w:pStyle w:val="a3"/>
        <w:ind w:firstLine="0"/>
        <w:rPr>
          <w:b/>
          <w:bCs/>
        </w:rPr>
      </w:pPr>
    </w:p>
    <w:p w:rsidR="00BB5F6E" w:rsidRDefault="00BB5F6E" w:rsidP="00BB5F6E">
      <w:pPr>
        <w:pStyle w:val="a3"/>
        <w:ind w:firstLine="0"/>
        <w:rPr>
          <w:b/>
          <w:bCs/>
        </w:rPr>
      </w:pP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D922DD" w:rsidRPr="00BB5F6E" w:rsidRDefault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В.В.Семикина </w:t>
      </w:r>
    </w:p>
    <w:sectPr w:rsidR="00D922DD" w:rsidRPr="00BB5F6E" w:rsidSect="002C6718">
      <w:footerReference w:type="default" r:id="rId6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02" w:rsidRDefault="00587602" w:rsidP="007F7ED7">
      <w:r>
        <w:separator/>
      </w:r>
    </w:p>
  </w:endnote>
  <w:endnote w:type="continuationSeparator" w:id="1">
    <w:p w:rsidR="00587602" w:rsidRDefault="00587602" w:rsidP="007F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51" w:rsidRDefault="00EC403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5F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60FA">
      <w:rPr>
        <w:rStyle w:val="a6"/>
        <w:noProof/>
      </w:rPr>
      <w:t>3</w:t>
    </w:r>
    <w:r>
      <w:rPr>
        <w:rStyle w:val="a6"/>
      </w:rPr>
      <w:fldChar w:fldCharType="end"/>
    </w:r>
  </w:p>
  <w:p w:rsidR="00394651" w:rsidRDefault="005876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02" w:rsidRDefault="00587602" w:rsidP="007F7ED7">
      <w:r>
        <w:separator/>
      </w:r>
    </w:p>
  </w:footnote>
  <w:footnote w:type="continuationSeparator" w:id="1">
    <w:p w:rsidR="00587602" w:rsidRDefault="00587602" w:rsidP="007F7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6E"/>
    <w:rsid w:val="000000AE"/>
    <w:rsid w:val="001011C4"/>
    <w:rsid w:val="003D7732"/>
    <w:rsid w:val="00403179"/>
    <w:rsid w:val="00463A09"/>
    <w:rsid w:val="005861D5"/>
    <w:rsid w:val="00587602"/>
    <w:rsid w:val="005E60FA"/>
    <w:rsid w:val="007F7ED7"/>
    <w:rsid w:val="00A85CF8"/>
    <w:rsid w:val="00A91004"/>
    <w:rsid w:val="00AD4B78"/>
    <w:rsid w:val="00BB5F6E"/>
    <w:rsid w:val="00D922DD"/>
    <w:rsid w:val="00EC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5F6E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5F6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a3">
    <w:name w:val="Òåêñò äîêóìåíòà"/>
    <w:basedOn w:val="a"/>
    <w:uiPriority w:val="99"/>
    <w:rsid w:val="00BB5F6E"/>
    <w:pPr>
      <w:ind w:firstLine="720"/>
      <w:jc w:val="both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BB5F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5F6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BB5F6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2019-05-06T07:02:00Z</dcterms:created>
  <dcterms:modified xsi:type="dcterms:W3CDTF">2019-10-17T06:56:00Z</dcterms:modified>
</cp:coreProperties>
</file>