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4" w:rsidRPr="00D5692B" w:rsidRDefault="00D5692B" w:rsidP="00786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786C44" w:rsidRPr="00D5692B" w:rsidRDefault="00786C44" w:rsidP="00D569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</w:t>
      </w:r>
    </w:p>
    <w:bookmarkEnd w:id="0"/>
    <w:p w:rsidR="00786C44" w:rsidRPr="00D5692B" w:rsidRDefault="00035362" w:rsidP="00AE4087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00197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5</w:t>
      </w:r>
      <w:r w:rsidR="00450B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</w:t>
      </w:r>
      <w:r w:rsidR="0000197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="00786C44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20</w:t>
      </w:r>
      <w:r w:rsidR="00E77F71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00197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786C44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года                                                                                    </w:t>
      </w:r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gramStart"/>
      <w:r w:rsidR="00D5692B" w:rsidRPr="00D5692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Лесное</w:t>
      </w:r>
      <w:proofErr w:type="gramEnd"/>
    </w:p>
    <w:p w:rsidR="00786C44" w:rsidRPr="00D5692B" w:rsidRDefault="00CD616F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Всего членов комиссии</w:t>
      </w:r>
      <w:r w:rsidR="00786C44"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               5 человек.</w:t>
      </w:r>
    </w:p>
    <w:p w:rsidR="00CD616F" w:rsidRDefault="00786C44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Присутствуют:       </w:t>
      </w:r>
      <w:r w:rsidR="00CD616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3536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E4087" w:rsidRDefault="00AE4087" w:rsidP="00AE408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заседании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D61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присутствуют</w:t>
      </w:r>
      <w:proofErr w:type="spellEnd"/>
      <w:r w:rsidRPr="00CD616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Pr="00CD616F">
        <w:rPr>
          <w:rFonts w:ascii="Times New Roman" w:eastAsia="Times New Roman CYR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Королева </w:t>
      </w:r>
      <w:proofErr w:type="gramStart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Т.Ф.,</w:t>
      </w:r>
      <w:proofErr w:type="gram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Ненахова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Л.А.,</w:t>
      </w:r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Чупина</w:t>
      </w:r>
      <w:proofErr w:type="spellEnd"/>
      <w:r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Е.В.,</w:t>
      </w:r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>Подосинникова</w:t>
      </w:r>
      <w:proofErr w:type="spellEnd"/>
      <w:r w:rsidRPr="00CD616F"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  <w:t xml:space="preserve"> Н.А., Рябоконенко О.В.</w:t>
      </w:r>
    </w:p>
    <w:p w:rsidR="00CD616F" w:rsidRPr="00CD616F" w:rsidRDefault="00CD616F" w:rsidP="00CD6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ja-JP" w:bidi="fa-IR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Заседание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и ведет заседание </w:t>
      </w:r>
      <w:r w:rsidR="00E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Королева Т.Ф.</w:t>
      </w:r>
    </w:p>
    <w:p w:rsidR="00CD616F" w:rsidRPr="00CD616F" w:rsidRDefault="00CD616F" w:rsidP="00CD61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связи с присутствием необходимого  для правомочного  заседания количества </w:t>
      </w:r>
      <w:r w:rsidR="00874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признать заседание правомочным»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За-</w:t>
      </w:r>
      <w:r w:rsidR="0087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Против-0</w:t>
      </w: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Воздержались-0</w:t>
      </w:r>
    </w:p>
    <w:p w:rsidR="00517F35" w:rsidRPr="00CD616F" w:rsidRDefault="00517F35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единогласно.</w:t>
      </w:r>
    </w:p>
    <w:p w:rsidR="00AE4087" w:rsidRPr="00CD616F" w:rsidRDefault="00AE4087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открытым».</w:t>
      </w:r>
    </w:p>
    <w:p w:rsidR="00CD616F" w:rsidRPr="00CD616F" w:rsidRDefault="00CD616F" w:rsidP="00CD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4C" w:rsidRDefault="00CD616F" w:rsidP="000E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вносит на утверждение </w:t>
      </w:r>
      <w:r w:rsidR="00A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E6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повестку дня:</w:t>
      </w:r>
    </w:p>
    <w:p w:rsidR="000E6D4C" w:rsidRPr="000E6D4C" w:rsidRDefault="000E6D4C" w:rsidP="000E6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6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уведомлений муниципальных служащих о намерении выполнять иную оплачиваемую работу.</w:t>
      </w:r>
    </w:p>
    <w:p w:rsidR="00786C44" w:rsidRPr="00D5692B" w:rsidRDefault="00786C44" w:rsidP="00E04AB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6C44" w:rsidRPr="00D5692B" w:rsidRDefault="00786C44" w:rsidP="002F3E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 комиссии:</w:t>
      </w:r>
    </w:p>
    <w:p w:rsidR="000E6D4C" w:rsidRPr="000E6D4C" w:rsidRDefault="002F3E10" w:rsidP="000E6D4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786C44"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0E6D4C" w:rsidRP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Разрешить муниципальным служащим </w:t>
      </w:r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Королевой Т.Ф., </w:t>
      </w:r>
      <w:proofErr w:type="spellStart"/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Чупиной</w:t>
      </w:r>
      <w:proofErr w:type="spellEnd"/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Е.В.</w:t>
      </w:r>
      <w:r w:rsidR="000E6D4C" w:rsidRP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заниматься иной оплачиваемой деятельностью, а именно принимать участие в избирательн</w:t>
      </w:r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ой</w:t>
      </w:r>
      <w:r w:rsidR="000E6D4C" w:rsidRP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кампани</w:t>
      </w:r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и 2022года</w:t>
      </w:r>
      <w:r w:rsidR="000E6D4C" w:rsidRP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, осуществляя функцию председателя </w:t>
      </w:r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участковой </w:t>
      </w:r>
      <w:r w:rsidR="000E6D4C" w:rsidRP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избирательной комиссии</w:t>
      </w:r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УИК № 648 Королевой Т.Ф.</w:t>
      </w:r>
      <w:r w:rsidR="000E6D4C" w:rsidRP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,</w:t>
      </w:r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секретарем участковой </w:t>
      </w:r>
      <w:r w:rsidR="000E6D4C" w:rsidRP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избирательной комиссии</w:t>
      </w:r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 УИК № 648 </w:t>
      </w:r>
      <w:proofErr w:type="spellStart"/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Чупиной</w:t>
      </w:r>
      <w:proofErr w:type="spellEnd"/>
      <w:r w:rsid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Е.В., </w:t>
      </w:r>
      <w:r w:rsidR="000E6D4C" w:rsidRPr="000E6D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так как выполнение указанной работы не повлечет за собой конфликта интересов. </w:t>
      </w:r>
      <w:proofErr w:type="gramEnd"/>
    </w:p>
    <w:p w:rsidR="00450BAF" w:rsidRPr="00450BAF" w:rsidRDefault="00450BAF" w:rsidP="00450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6C44" w:rsidRPr="00D5692B" w:rsidRDefault="00786C44" w:rsidP="00786C44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692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Голосовали: 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– </w:t>
      </w:r>
      <w:r w:rsidR="005972A6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D56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786C44" w:rsidRPr="00D5692B" w:rsidRDefault="00786C4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6C44" w:rsidRPr="00D5692B" w:rsidRDefault="00786C44" w:rsidP="00786C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A4B87" w:rsidRDefault="002F368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комиссии:                                                     Т.Ф.Королева</w:t>
      </w:r>
    </w:p>
    <w:p w:rsidR="00F747E3" w:rsidRPr="00D5692B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председателя комиссии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Л.А.Ненахова</w:t>
      </w:r>
      <w:proofErr w:type="spellEnd"/>
    </w:p>
    <w:p w:rsidR="00F747E3" w:rsidRDefault="002F368D" w:rsidP="00F747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Секретарь комиссии                                                           </w:t>
      </w:r>
      <w:proofErr w:type="spellStart"/>
      <w:r w:rsidR="00F747E3">
        <w:rPr>
          <w:rFonts w:ascii="PT Astra Serif" w:hAnsi="PT Astra Serif"/>
          <w:sz w:val="28"/>
          <w:szCs w:val="28"/>
        </w:rPr>
        <w:t>Е.В.Чупина</w:t>
      </w:r>
      <w:proofErr w:type="spellEnd"/>
    </w:p>
    <w:p w:rsidR="006E4B4C" w:rsidRDefault="002F368D" w:rsidP="006E4B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6E4B4C">
        <w:rPr>
          <w:rFonts w:ascii="PT Astra Serif" w:hAnsi="PT Astra Serif"/>
          <w:sz w:val="28"/>
          <w:szCs w:val="28"/>
        </w:rPr>
        <w:t xml:space="preserve">Члены комиссии                                                                </w:t>
      </w:r>
      <w:proofErr w:type="spellStart"/>
      <w:r w:rsidR="006E4B4C">
        <w:rPr>
          <w:rFonts w:ascii="PT Astra Serif" w:hAnsi="PT Astra Serif"/>
          <w:sz w:val="28"/>
          <w:szCs w:val="28"/>
        </w:rPr>
        <w:t>Подосинникова</w:t>
      </w:r>
      <w:proofErr w:type="spellEnd"/>
      <w:r w:rsidR="006E4B4C">
        <w:rPr>
          <w:rFonts w:ascii="PT Astra Serif" w:hAnsi="PT Astra Serif"/>
          <w:sz w:val="28"/>
          <w:szCs w:val="28"/>
        </w:rPr>
        <w:t xml:space="preserve"> Н.А.</w:t>
      </w:r>
    </w:p>
    <w:p w:rsidR="006E4B4C" w:rsidRDefault="006E4B4C" w:rsidP="006E4B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Рябоконенко О.В. </w:t>
      </w:r>
    </w:p>
    <w:p w:rsidR="006E4B4C" w:rsidRPr="00D5692B" w:rsidRDefault="006E4B4C" w:rsidP="006E4B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p w:rsidR="002F368D" w:rsidRPr="00D5692B" w:rsidRDefault="002F368D">
      <w:pPr>
        <w:rPr>
          <w:rFonts w:ascii="PT Astra Serif" w:hAnsi="PT Astra Serif"/>
          <w:sz w:val="28"/>
          <w:szCs w:val="28"/>
        </w:rPr>
      </w:pPr>
    </w:p>
    <w:sectPr w:rsidR="002F368D" w:rsidRPr="00D5692B" w:rsidSect="0097316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786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DB"/>
    <w:rsid w:val="0000197C"/>
    <w:rsid w:val="00035362"/>
    <w:rsid w:val="00077D24"/>
    <w:rsid w:val="000E6D4C"/>
    <w:rsid w:val="00192835"/>
    <w:rsid w:val="001B54BE"/>
    <w:rsid w:val="00294B90"/>
    <w:rsid w:val="002F368D"/>
    <w:rsid w:val="002F3E10"/>
    <w:rsid w:val="0041064D"/>
    <w:rsid w:val="00450BAF"/>
    <w:rsid w:val="00517F35"/>
    <w:rsid w:val="005972A6"/>
    <w:rsid w:val="006E4B4C"/>
    <w:rsid w:val="00786C44"/>
    <w:rsid w:val="00807657"/>
    <w:rsid w:val="00874D61"/>
    <w:rsid w:val="00904D57"/>
    <w:rsid w:val="009E4E33"/>
    <w:rsid w:val="00AE4087"/>
    <w:rsid w:val="00BA63E0"/>
    <w:rsid w:val="00BB04B4"/>
    <w:rsid w:val="00BC03DC"/>
    <w:rsid w:val="00C24936"/>
    <w:rsid w:val="00CD616F"/>
    <w:rsid w:val="00D5692B"/>
    <w:rsid w:val="00DE2CDB"/>
    <w:rsid w:val="00E04ABA"/>
    <w:rsid w:val="00E77F71"/>
    <w:rsid w:val="00EB4F06"/>
    <w:rsid w:val="00F747E3"/>
    <w:rsid w:val="00FC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6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25</cp:revision>
  <cp:lastPrinted>2023-04-09T08:51:00Z</cp:lastPrinted>
  <dcterms:created xsi:type="dcterms:W3CDTF">2020-05-12T02:41:00Z</dcterms:created>
  <dcterms:modified xsi:type="dcterms:W3CDTF">2023-04-09T11:17:00Z</dcterms:modified>
</cp:coreProperties>
</file>